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2E" w:rsidRPr="00E87AD1" w:rsidRDefault="00151BCB">
      <w:pPr>
        <w:rPr>
          <w:rFonts w:asciiTheme="minorEastAsia" w:hAnsiTheme="minorEastAsia"/>
          <w:color w:val="000000" w:themeColor="text1"/>
          <w:sz w:val="22"/>
        </w:rPr>
      </w:pPr>
      <w:r w:rsidRPr="00E87AD1">
        <w:rPr>
          <w:rFonts w:asciiTheme="minorEastAsia" w:hAnsiTheme="minorEastAsia" w:hint="eastAsia"/>
          <w:color w:val="000000" w:themeColor="text1"/>
          <w:sz w:val="22"/>
        </w:rPr>
        <w:t>様式第</w:t>
      </w:r>
      <w:r w:rsidR="003F122A" w:rsidRPr="00E87AD1">
        <w:rPr>
          <w:rFonts w:asciiTheme="minorEastAsia" w:hAnsiTheme="minorEastAsia" w:hint="eastAsia"/>
          <w:color w:val="000000" w:themeColor="text1"/>
          <w:sz w:val="22"/>
        </w:rPr>
        <w:t>７</w:t>
      </w:r>
      <w:r w:rsidRPr="00E87AD1">
        <w:rPr>
          <w:rFonts w:asciiTheme="minorEastAsia" w:hAnsiTheme="minorEastAsia" w:hint="eastAsia"/>
          <w:color w:val="000000" w:themeColor="text1"/>
          <w:sz w:val="22"/>
        </w:rPr>
        <w:t>号（第９条関係）</w:t>
      </w:r>
    </w:p>
    <w:p w:rsidR="00151BCB" w:rsidRPr="00E87AD1" w:rsidRDefault="00151BCB" w:rsidP="00151BCB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E87AD1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520F2E" w:rsidRPr="00E87AD1" w:rsidRDefault="00520F2E">
      <w:pPr>
        <w:rPr>
          <w:rFonts w:asciiTheme="minorEastAsia" w:hAnsiTheme="minorEastAsia"/>
          <w:color w:val="000000" w:themeColor="text1"/>
          <w:sz w:val="22"/>
        </w:rPr>
      </w:pPr>
    </w:p>
    <w:p w:rsidR="00151BCB" w:rsidRPr="00E87AD1" w:rsidRDefault="00151BCB" w:rsidP="00151BCB">
      <w:pPr>
        <w:rPr>
          <w:rFonts w:asciiTheme="minorEastAsia" w:hAnsiTheme="minorEastAsia"/>
          <w:color w:val="000000" w:themeColor="text1"/>
          <w:sz w:val="22"/>
        </w:rPr>
      </w:pPr>
      <w:r w:rsidRPr="00E87AD1">
        <w:rPr>
          <w:rFonts w:asciiTheme="minorEastAsia" w:hAnsiTheme="minorEastAsia" w:hint="eastAsia"/>
          <w:color w:val="000000" w:themeColor="text1"/>
          <w:sz w:val="22"/>
        </w:rPr>
        <w:t xml:space="preserve">　上市町長　宛て</w:t>
      </w:r>
    </w:p>
    <w:p w:rsidR="00520F2E" w:rsidRPr="00E87AD1" w:rsidRDefault="00520F2E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36"/>
        <w:gridCol w:w="1832"/>
        <w:gridCol w:w="3828"/>
        <w:gridCol w:w="436"/>
        <w:gridCol w:w="1406"/>
      </w:tblGrid>
      <w:tr w:rsidR="00E87AD1" w:rsidRPr="00E87AD1" w:rsidTr="00151BCB">
        <w:trPr>
          <w:trHeight w:val="611"/>
        </w:trPr>
        <w:tc>
          <w:tcPr>
            <w:tcW w:w="436" w:type="dxa"/>
            <w:vMerge w:val="restart"/>
            <w:vAlign w:val="center"/>
          </w:tcPr>
          <w:p w:rsidR="00151BCB" w:rsidRPr="00E87AD1" w:rsidRDefault="00151BCB" w:rsidP="00151BC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>届出者</w:t>
            </w:r>
          </w:p>
        </w:tc>
        <w:tc>
          <w:tcPr>
            <w:tcW w:w="1832" w:type="dxa"/>
            <w:tcBorders>
              <w:bottom w:val="dotted" w:sz="4" w:space="0" w:color="auto"/>
            </w:tcBorders>
            <w:vAlign w:val="center"/>
          </w:tcPr>
          <w:p w:rsidR="00151BCB" w:rsidRPr="00E87AD1" w:rsidRDefault="00151BCB" w:rsidP="00151BCB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>指定番号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center"/>
          </w:tcPr>
          <w:p w:rsidR="00151BCB" w:rsidRPr="00E87AD1" w:rsidRDefault="00151BCB" w:rsidP="00151BC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>第　　　　　号</w:t>
            </w:r>
          </w:p>
        </w:tc>
      </w:tr>
      <w:tr w:rsidR="00E87AD1" w:rsidRPr="00E87AD1" w:rsidTr="00151BCB">
        <w:tc>
          <w:tcPr>
            <w:tcW w:w="436" w:type="dxa"/>
            <w:vMerge/>
            <w:vAlign w:val="center"/>
          </w:tcPr>
          <w:p w:rsidR="00151BCB" w:rsidRPr="00E87AD1" w:rsidRDefault="00151BCB" w:rsidP="00151BC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32" w:type="dxa"/>
            <w:tcBorders>
              <w:bottom w:val="dotted" w:sz="4" w:space="0" w:color="auto"/>
            </w:tcBorders>
            <w:vAlign w:val="center"/>
          </w:tcPr>
          <w:p w:rsidR="00151BCB" w:rsidRPr="00E87AD1" w:rsidRDefault="00151BCB" w:rsidP="00151BCB">
            <w:pPr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</w:tcPr>
          <w:p w:rsidR="00151BCB" w:rsidRPr="00E87AD1" w:rsidRDefault="00151BCB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7AD1" w:rsidRPr="00E87AD1" w:rsidTr="00151BCB">
        <w:trPr>
          <w:trHeight w:val="659"/>
        </w:trPr>
        <w:tc>
          <w:tcPr>
            <w:tcW w:w="436" w:type="dxa"/>
            <w:vMerge/>
          </w:tcPr>
          <w:p w:rsidR="00151BCB" w:rsidRPr="00E87AD1" w:rsidRDefault="00151BCB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32" w:type="dxa"/>
            <w:tcBorders>
              <w:top w:val="dotted" w:sz="4" w:space="0" w:color="auto"/>
            </w:tcBorders>
            <w:vAlign w:val="center"/>
          </w:tcPr>
          <w:p w:rsidR="00151BCB" w:rsidRPr="00E87AD1" w:rsidRDefault="00151BCB" w:rsidP="00151BCB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>指定工事店名</w:t>
            </w:r>
          </w:p>
          <w:p w:rsidR="00151BCB" w:rsidRPr="00E87AD1" w:rsidRDefault="00151BCB" w:rsidP="00151BCB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>（商号）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</w:tcBorders>
            <w:vAlign w:val="center"/>
          </w:tcPr>
          <w:p w:rsidR="00151BCB" w:rsidRPr="00E87AD1" w:rsidRDefault="00151BCB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7AD1" w:rsidRPr="00E87AD1" w:rsidTr="00151BCB">
        <w:tc>
          <w:tcPr>
            <w:tcW w:w="436" w:type="dxa"/>
            <w:vMerge/>
          </w:tcPr>
          <w:p w:rsidR="00151BCB" w:rsidRPr="00E87AD1" w:rsidRDefault="00151BCB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32" w:type="dxa"/>
            <w:tcBorders>
              <w:bottom w:val="dotted" w:sz="4" w:space="0" w:color="auto"/>
            </w:tcBorders>
            <w:vAlign w:val="center"/>
          </w:tcPr>
          <w:p w:rsidR="00151BCB" w:rsidRPr="00E87AD1" w:rsidRDefault="00151BCB" w:rsidP="00151BCB">
            <w:pPr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3828" w:type="dxa"/>
            <w:tcBorders>
              <w:bottom w:val="dotted" w:sz="4" w:space="0" w:color="auto"/>
            </w:tcBorders>
          </w:tcPr>
          <w:p w:rsidR="00151BCB" w:rsidRPr="00E87AD1" w:rsidRDefault="00151BCB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151BCB" w:rsidRPr="00E87AD1" w:rsidRDefault="00151BCB" w:rsidP="00151BC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  <w:tc>
          <w:tcPr>
            <w:tcW w:w="1406" w:type="dxa"/>
            <w:vMerge w:val="restart"/>
            <w:vAlign w:val="center"/>
          </w:tcPr>
          <w:p w:rsidR="00151BCB" w:rsidRPr="00E87AD1" w:rsidRDefault="00151BCB" w:rsidP="00151BC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7AD1" w:rsidRPr="00E87AD1" w:rsidTr="00151BCB">
        <w:tc>
          <w:tcPr>
            <w:tcW w:w="436" w:type="dxa"/>
            <w:vMerge/>
          </w:tcPr>
          <w:p w:rsidR="00151BCB" w:rsidRPr="00E87AD1" w:rsidRDefault="00151BCB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32" w:type="dxa"/>
            <w:tcBorders>
              <w:top w:val="dotted" w:sz="4" w:space="0" w:color="auto"/>
            </w:tcBorders>
            <w:vAlign w:val="center"/>
          </w:tcPr>
          <w:p w:rsidR="00151BCB" w:rsidRPr="00E87AD1" w:rsidRDefault="00151BCB" w:rsidP="00151BCB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>代表者の</w:t>
            </w:r>
          </w:p>
          <w:p w:rsidR="00151BCB" w:rsidRPr="00E87AD1" w:rsidRDefault="00151BCB" w:rsidP="00151BCB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>住所、氏名等</w:t>
            </w:r>
          </w:p>
        </w:tc>
        <w:tc>
          <w:tcPr>
            <w:tcW w:w="3828" w:type="dxa"/>
            <w:tcBorders>
              <w:top w:val="dotted" w:sz="4" w:space="0" w:color="auto"/>
            </w:tcBorders>
          </w:tcPr>
          <w:p w:rsidR="00151BCB" w:rsidRPr="00E87AD1" w:rsidRDefault="00151BCB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51BCB" w:rsidRPr="00E87AD1" w:rsidRDefault="00151BCB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51BCB" w:rsidRPr="00E87AD1" w:rsidRDefault="00151BCB" w:rsidP="00151BCB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</w:p>
        </w:tc>
        <w:tc>
          <w:tcPr>
            <w:tcW w:w="436" w:type="dxa"/>
            <w:vMerge/>
          </w:tcPr>
          <w:p w:rsidR="00151BCB" w:rsidRPr="00E87AD1" w:rsidRDefault="00151BCB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06" w:type="dxa"/>
            <w:vMerge/>
          </w:tcPr>
          <w:p w:rsidR="00151BCB" w:rsidRPr="00E87AD1" w:rsidRDefault="00151BCB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7AD1" w:rsidRPr="00E87AD1" w:rsidTr="00151BCB">
        <w:tc>
          <w:tcPr>
            <w:tcW w:w="436" w:type="dxa"/>
            <w:vMerge/>
          </w:tcPr>
          <w:p w:rsidR="00151BCB" w:rsidRPr="00E87AD1" w:rsidRDefault="00151BCB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32" w:type="dxa"/>
            <w:tcBorders>
              <w:bottom w:val="dotted" w:sz="4" w:space="0" w:color="auto"/>
            </w:tcBorders>
            <w:vAlign w:val="center"/>
          </w:tcPr>
          <w:p w:rsidR="00151BCB" w:rsidRPr="00E87AD1" w:rsidRDefault="00151BCB" w:rsidP="00151BCB">
            <w:pPr>
              <w:jc w:val="distribute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</w:tcPr>
          <w:p w:rsidR="00151BCB" w:rsidRPr="00E87AD1" w:rsidRDefault="00151BCB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51BCB" w:rsidRPr="00E87AD1" w:rsidTr="00151BCB">
        <w:tc>
          <w:tcPr>
            <w:tcW w:w="436" w:type="dxa"/>
            <w:vMerge/>
          </w:tcPr>
          <w:p w:rsidR="00151BCB" w:rsidRPr="00E87AD1" w:rsidRDefault="00151BCB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32" w:type="dxa"/>
            <w:tcBorders>
              <w:top w:val="dotted" w:sz="4" w:space="0" w:color="auto"/>
            </w:tcBorders>
            <w:vAlign w:val="center"/>
          </w:tcPr>
          <w:p w:rsidR="00151BCB" w:rsidRPr="00E87AD1" w:rsidRDefault="00151BCB" w:rsidP="00151BCB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>営業所所在地等</w:t>
            </w:r>
          </w:p>
        </w:tc>
        <w:tc>
          <w:tcPr>
            <w:tcW w:w="5670" w:type="dxa"/>
            <w:gridSpan w:val="3"/>
            <w:tcBorders>
              <w:top w:val="dotted" w:sz="4" w:space="0" w:color="auto"/>
            </w:tcBorders>
          </w:tcPr>
          <w:p w:rsidR="00151BCB" w:rsidRPr="00E87AD1" w:rsidRDefault="00151BCB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51BCB" w:rsidRPr="00E87AD1" w:rsidRDefault="00151BCB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51BCB" w:rsidRPr="00E87AD1" w:rsidRDefault="00151BCB" w:rsidP="00151BCB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電話番号</w:t>
            </w:r>
          </w:p>
        </w:tc>
      </w:tr>
    </w:tbl>
    <w:p w:rsidR="00520F2E" w:rsidRPr="00E87AD1" w:rsidRDefault="00520F2E">
      <w:pPr>
        <w:rPr>
          <w:rFonts w:asciiTheme="minorEastAsia" w:hAnsiTheme="minorEastAsia"/>
          <w:color w:val="000000" w:themeColor="text1"/>
          <w:sz w:val="22"/>
        </w:rPr>
      </w:pPr>
    </w:p>
    <w:p w:rsidR="00520F2E" w:rsidRPr="00E87AD1" w:rsidRDefault="00520F2E">
      <w:pPr>
        <w:rPr>
          <w:rFonts w:asciiTheme="minorEastAsia" w:hAnsiTheme="minorEastAsia"/>
          <w:color w:val="000000" w:themeColor="text1"/>
          <w:sz w:val="22"/>
        </w:rPr>
      </w:pPr>
    </w:p>
    <w:p w:rsidR="00520F2E" w:rsidRPr="00E87AD1" w:rsidRDefault="00151BCB" w:rsidP="00151BCB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E87AD1">
        <w:rPr>
          <w:rFonts w:asciiTheme="minorEastAsia" w:hAnsiTheme="minorEastAsia" w:hint="eastAsia"/>
          <w:color w:val="000000" w:themeColor="text1"/>
          <w:sz w:val="22"/>
        </w:rPr>
        <w:t>指定工事店（取消事由該当・廃止・休止）届出書</w:t>
      </w:r>
    </w:p>
    <w:p w:rsidR="00520F2E" w:rsidRPr="00E87AD1" w:rsidRDefault="00520F2E">
      <w:pPr>
        <w:rPr>
          <w:rFonts w:asciiTheme="minorEastAsia" w:hAnsiTheme="minorEastAsia"/>
          <w:color w:val="000000" w:themeColor="text1"/>
          <w:sz w:val="22"/>
        </w:rPr>
      </w:pPr>
    </w:p>
    <w:p w:rsidR="00520F2E" w:rsidRPr="00E87AD1" w:rsidRDefault="00151BCB">
      <w:pPr>
        <w:rPr>
          <w:rFonts w:asciiTheme="minorEastAsia" w:hAnsiTheme="minorEastAsia"/>
          <w:color w:val="000000" w:themeColor="text1"/>
          <w:sz w:val="22"/>
        </w:rPr>
      </w:pPr>
      <w:r w:rsidRPr="00E87AD1">
        <w:rPr>
          <w:rFonts w:asciiTheme="minorEastAsia" w:hAnsiTheme="minorEastAsia" w:hint="eastAsia"/>
          <w:color w:val="000000" w:themeColor="text1"/>
          <w:sz w:val="22"/>
        </w:rPr>
        <w:t xml:space="preserve">　上市町排水設備の新設等の工事に係る指定工事店に関する規則第９条第１項の規定により、次のとおり届け出ます。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E87AD1" w:rsidRPr="00E87AD1" w:rsidTr="00151BCB">
        <w:tc>
          <w:tcPr>
            <w:tcW w:w="1843" w:type="dxa"/>
            <w:vAlign w:val="center"/>
          </w:tcPr>
          <w:p w:rsidR="00151BCB" w:rsidRPr="00E87AD1" w:rsidRDefault="00151BCB" w:rsidP="00151BCB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>届出事項</w:t>
            </w:r>
          </w:p>
        </w:tc>
        <w:tc>
          <w:tcPr>
            <w:tcW w:w="6520" w:type="dxa"/>
          </w:tcPr>
          <w:p w:rsidR="00151BCB" w:rsidRPr="00E87AD1" w:rsidRDefault="00151BCB" w:rsidP="00151BCB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>１　上市町排水設備の新設等の工事に係る指定工事店に関する規則第３条第１項第４号ア、エ、又はオに掲げる者のいずれかに該当することとなったため</w:t>
            </w:r>
          </w:p>
          <w:p w:rsidR="00151BCB" w:rsidRPr="00E87AD1" w:rsidRDefault="00151BCB" w:rsidP="00151BCB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>２　排水設備等の新設等の工事の事業を廃止したため</w:t>
            </w:r>
          </w:p>
          <w:p w:rsidR="00151BCB" w:rsidRPr="00E87AD1" w:rsidRDefault="00151BCB" w:rsidP="00151BCB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>３　排水設備等の新設等の工事の事業を休止したため</w:t>
            </w:r>
          </w:p>
        </w:tc>
      </w:tr>
      <w:tr w:rsidR="00E87AD1" w:rsidRPr="00E87AD1" w:rsidTr="00151BCB">
        <w:trPr>
          <w:trHeight w:val="2321"/>
        </w:trPr>
        <w:tc>
          <w:tcPr>
            <w:tcW w:w="1843" w:type="dxa"/>
            <w:vAlign w:val="center"/>
          </w:tcPr>
          <w:p w:rsidR="00151BCB" w:rsidRPr="00E87AD1" w:rsidRDefault="00151BCB" w:rsidP="00151BCB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>理由</w:t>
            </w:r>
          </w:p>
        </w:tc>
        <w:tc>
          <w:tcPr>
            <w:tcW w:w="6520" w:type="dxa"/>
            <w:vAlign w:val="center"/>
          </w:tcPr>
          <w:p w:rsidR="00151BCB" w:rsidRPr="00E87AD1" w:rsidRDefault="00151BCB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A6145C" w:rsidRPr="00E87AD1" w:rsidRDefault="00151BCB">
      <w:pPr>
        <w:rPr>
          <w:rFonts w:asciiTheme="minorEastAsia" w:hAnsiTheme="minorEastAsia"/>
          <w:color w:val="000000" w:themeColor="text1"/>
          <w:sz w:val="22"/>
        </w:rPr>
      </w:pPr>
      <w:r w:rsidRPr="00E87AD1">
        <w:rPr>
          <w:rFonts w:asciiTheme="minorEastAsia" w:hAnsiTheme="minorEastAsia" w:hint="eastAsia"/>
          <w:color w:val="000000" w:themeColor="text1"/>
          <w:sz w:val="22"/>
        </w:rPr>
        <w:t xml:space="preserve">　備考　届出事項については、該当する番号に○を付してください。</w:t>
      </w:r>
      <w:bookmarkStart w:id="0" w:name="_GoBack"/>
      <w:bookmarkEnd w:id="0"/>
    </w:p>
    <w:sectPr w:rsidR="00A6145C" w:rsidRPr="00E87AD1" w:rsidSect="004D60F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94CE8"/>
    <w:multiLevelType w:val="hybridMultilevel"/>
    <w:tmpl w:val="1AFA2716"/>
    <w:lvl w:ilvl="0" w:tplc="D67E5A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5C"/>
    <w:rsid w:val="000054DD"/>
    <w:rsid w:val="000F64DF"/>
    <w:rsid w:val="00105EED"/>
    <w:rsid w:val="00151BCB"/>
    <w:rsid w:val="0021696D"/>
    <w:rsid w:val="00245897"/>
    <w:rsid w:val="003F122A"/>
    <w:rsid w:val="00405F1F"/>
    <w:rsid w:val="004338DA"/>
    <w:rsid w:val="004D60FB"/>
    <w:rsid w:val="00503F6E"/>
    <w:rsid w:val="00520F2E"/>
    <w:rsid w:val="005751F2"/>
    <w:rsid w:val="005C08E8"/>
    <w:rsid w:val="006477F8"/>
    <w:rsid w:val="0088192D"/>
    <w:rsid w:val="008F7D83"/>
    <w:rsid w:val="009F7D04"/>
    <w:rsid w:val="00A6145C"/>
    <w:rsid w:val="00B20097"/>
    <w:rsid w:val="00C64150"/>
    <w:rsid w:val="00C66754"/>
    <w:rsid w:val="00C94CC8"/>
    <w:rsid w:val="00CB4DCF"/>
    <w:rsid w:val="00E7670C"/>
    <w:rsid w:val="00E87AD1"/>
    <w:rsid w:val="00E91C3D"/>
    <w:rsid w:val="00EF37F3"/>
    <w:rsid w:val="00F5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建設課 016</cp:lastModifiedBy>
  <cp:revision>11</cp:revision>
  <dcterms:created xsi:type="dcterms:W3CDTF">2019-11-29T04:56:00Z</dcterms:created>
  <dcterms:modified xsi:type="dcterms:W3CDTF">2019-12-23T02:55:00Z</dcterms:modified>
</cp:coreProperties>
</file>